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0CA4" w14:textId="77777777" w:rsidR="007150C7" w:rsidRDefault="007150C7" w:rsidP="007150C7">
      <w:pPr>
        <w:rPr>
          <w:b/>
          <w:bCs/>
        </w:rPr>
      </w:pPr>
      <w:r>
        <w:rPr>
          <w:b/>
          <w:bCs/>
        </w:rPr>
        <w:t>Agenda</w:t>
      </w:r>
    </w:p>
    <w:p w14:paraId="59A8A227" w14:textId="77777777" w:rsidR="007150C7" w:rsidRDefault="007150C7" w:rsidP="007150C7"/>
    <w:p w14:paraId="3561A350" w14:textId="77777777" w:rsidR="007150C7" w:rsidRDefault="007150C7" w:rsidP="007150C7">
      <w:r>
        <w:t>Verwelkoming door voorzitter seniorenraad Rosette Broeckx</w:t>
      </w:r>
    </w:p>
    <w:p w14:paraId="7DC2F22D" w14:textId="77777777" w:rsidR="007150C7" w:rsidRDefault="007150C7" w:rsidP="007150C7">
      <w:pPr>
        <w:jc w:val="center"/>
      </w:pPr>
    </w:p>
    <w:p w14:paraId="3AD19871" w14:textId="77777777" w:rsidR="007150C7" w:rsidRDefault="007150C7" w:rsidP="007150C7">
      <w:pPr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</w:rPr>
        <w:t>Voorstellen en bevestigen mandaat voorzitter en ondervoorzitter seniorenraad nieuwe legislatuur.</w:t>
      </w:r>
    </w:p>
    <w:p w14:paraId="15D1F6B4" w14:textId="77777777" w:rsidR="007150C7" w:rsidRDefault="007150C7" w:rsidP="007150C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Korte toelichting “My Bike” – registratie van fietsen (Ine Van Gompel – dienst preventie Stad Turnhout)</w:t>
      </w:r>
    </w:p>
    <w:p w14:paraId="32F20E17" w14:textId="77777777" w:rsidR="007150C7" w:rsidRDefault="007150C7" w:rsidP="007150C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Toelichting “wat betekent het nieuwe vervoersplan van De Lijn concreet voor Turnhout?” (Karolien Van den Broeck – dienst mobiliteit stad Turnhout)</w:t>
      </w:r>
    </w:p>
    <w:p w14:paraId="0B1352C3" w14:textId="77777777" w:rsidR="007150C7" w:rsidRDefault="007150C7" w:rsidP="007150C7">
      <w:pPr>
        <w:ind w:left="360"/>
      </w:pPr>
    </w:p>
    <w:p w14:paraId="7F5AC479" w14:textId="77777777" w:rsidR="007150C7" w:rsidRDefault="007150C7" w:rsidP="007150C7">
      <w:pPr>
        <w:ind w:left="360"/>
      </w:pPr>
      <w:r>
        <w:t xml:space="preserve">Pauze                                            </w:t>
      </w:r>
    </w:p>
    <w:p w14:paraId="58305AA7" w14:textId="77777777" w:rsidR="007150C7" w:rsidRDefault="007150C7" w:rsidP="007150C7">
      <w:pPr>
        <w:ind w:left="360"/>
      </w:pPr>
    </w:p>
    <w:p w14:paraId="5212ACE2" w14:textId="77777777" w:rsidR="007150C7" w:rsidRDefault="007150C7" w:rsidP="007150C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Korte toelichting “omstaanderstraining” (Sander Borgers – dienst preventie)</w:t>
      </w:r>
    </w:p>
    <w:p w14:paraId="317F2960" w14:textId="77777777" w:rsidR="007150C7" w:rsidRDefault="007150C7" w:rsidP="007150C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Voorstellen </w:t>
      </w:r>
      <w:proofErr w:type="spellStart"/>
      <w:r>
        <w:rPr>
          <w:rFonts w:eastAsia="Times New Roman"/>
        </w:rPr>
        <w:t>Dinamo</w:t>
      </w:r>
      <w:proofErr w:type="spellEnd"/>
      <w:r>
        <w:rPr>
          <w:rFonts w:eastAsia="Times New Roman"/>
        </w:rPr>
        <w:t xml:space="preserve"> en hun aanbod</w:t>
      </w:r>
    </w:p>
    <w:p w14:paraId="76632874" w14:textId="77777777" w:rsidR="007150C7" w:rsidRDefault="007150C7" w:rsidP="007150C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Info activiteiten seniorenraad.</w:t>
      </w:r>
    </w:p>
    <w:p w14:paraId="5513EF83" w14:textId="77777777" w:rsidR="007150C7" w:rsidRDefault="007150C7" w:rsidP="007150C7">
      <w:pPr>
        <w:numPr>
          <w:ilvl w:val="0"/>
          <w:numId w:val="1"/>
        </w:numPr>
        <w:spacing w:line="252" w:lineRule="auto"/>
        <w:rPr>
          <w:rFonts w:ascii="Calibri" w:eastAsia="Times New Roman" w:hAnsi="Calibri" w:cs="Calibri"/>
          <w:lang w:val="nl-NL"/>
          <w14:ligatures w14:val="none"/>
        </w:rPr>
      </w:pPr>
      <w:r>
        <w:rPr>
          <w:rFonts w:ascii="Calibri" w:eastAsia="Times New Roman" w:hAnsi="Calibri" w:cs="Calibri"/>
          <w:lang w:val="nl-NL"/>
          <w14:ligatures w14:val="none"/>
        </w:rPr>
        <w:t>Varia</w:t>
      </w:r>
    </w:p>
    <w:p w14:paraId="1803C262" w14:textId="77777777" w:rsidR="006171DE" w:rsidRDefault="006171DE"/>
    <w:sectPr w:rsidR="0061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1F10"/>
    <w:multiLevelType w:val="hybridMultilevel"/>
    <w:tmpl w:val="740AFC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7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C7"/>
    <w:rsid w:val="000379B8"/>
    <w:rsid w:val="006171DE"/>
    <w:rsid w:val="007150C7"/>
    <w:rsid w:val="00CB028A"/>
    <w:rsid w:val="00D2364D"/>
    <w:rsid w:val="00D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3836"/>
  <w15:chartTrackingRefBased/>
  <w15:docId w15:val="{491B4EE0-86D0-4146-B02A-E9CE3A5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50C7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715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50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5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50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5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5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5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5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50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5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50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50C7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50C7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50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50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50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50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50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5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5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50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50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50C7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50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50C7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50C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Huybrechts Tania</dc:creator>
  <cp:keywords/>
  <dc:description/>
  <cp:lastModifiedBy>Verhoeven Koen</cp:lastModifiedBy>
  <cp:revision>2</cp:revision>
  <dcterms:created xsi:type="dcterms:W3CDTF">2025-02-18T14:13:00Z</dcterms:created>
  <dcterms:modified xsi:type="dcterms:W3CDTF">2025-02-18T14:13:00Z</dcterms:modified>
</cp:coreProperties>
</file>